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17" w:rsidRDefault="00186E17" w:rsidP="00186E17">
      <w:pPr>
        <w:pStyle w:val="NoSpacing"/>
        <w:jc w:val="center"/>
      </w:pPr>
      <w:r>
        <w:t>STD: - 8</w:t>
      </w:r>
      <w:r w:rsidRPr="00186E17">
        <w:rPr>
          <w:vertAlign w:val="superscript"/>
        </w:rPr>
        <w:t>th</w:t>
      </w:r>
      <w:r>
        <w:t xml:space="preserve"> (1</w:t>
      </w:r>
      <w:r w:rsidRPr="00186E17">
        <w:rPr>
          <w:vertAlign w:val="superscript"/>
        </w:rPr>
        <w:t>st</w:t>
      </w:r>
      <w:r>
        <w:t xml:space="preserve"> Term Exam)</w:t>
      </w:r>
    </w:p>
    <w:p w:rsidR="00640EC6" w:rsidRPr="00AD7D83" w:rsidRDefault="00186E17" w:rsidP="00186E17">
      <w:pPr>
        <w:pStyle w:val="NoSpacing"/>
        <w:jc w:val="center"/>
      </w:pPr>
      <w:r>
        <w:t xml:space="preserve">Sub: </w:t>
      </w:r>
      <w:r w:rsidR="00640EC6" w:rsidRPr="00AD7D83">
        <w:t>-</w:t>
      </w:r>
      <w:r>
        <w:t xml:space="preserve"> </w:t>
      </w:r>
      <w:r w:rsidR="00640EC6" w:rsidRPr="00AD7D83">
        <w:t>Computer</w:t>
      </w:r>
    </w:p>
    <w:p w:rsidR="00640EC6" w:rsidRPr="00AD7D83" w:rsidRDefault="00640EC6" w:rsidP="00186E17">
      <w:pPr>
        <w:pStyle w:val="NoSpacing"/>
        <w:jc w:val="center"/>
      </w:pPr>
      <w:r>
        <w:t>Lesson no- 5</w:t>
      </w:r>
      <w:r w:rsidR="00B66EED">
        <w:t xml:space="preserve"> MS Outlook: E-mails</w:t>
      </w:r>
    </w:p>
    <w:p w:rsidR="00640EC6" w:rsidRDefault="00640EC6" w:rsidP="00186E17">
      <w:pPr>
        <w:pStyle w:val="NoSpacing"/>
      </w:pPr>
    </w:p>
    <w:p w:rsidR="00640EC6" w:rsidRPr="00810189" w:rsidRDefault="00640EC6" w:rsidP="00186E17">
      <w:pPr>
        <w:pStyle w:val="NoSpacing"/>
      </w:pPr>
      <w:r w:rsidRPr="007F4FB4">
        <w:t>Hard Words:</w:t>
      </w:r>
    </w:p>
    <w:p w:rsidR="00186E17" w:rsidRDefault="00657BEE" w:rsidP="00186E17">
      <w:pPr>
        <w:pStyle w:val="NoSpacing"/>
      </w:pPr>
      <w:r>
        <w:t>1)</w:t>
      </w:r>
      <w:r w:rsidR="007B5A17" w:rsidRPr="00D916AC">
        <w:t xml:space="preserve"> Schedule-</w:t>
      </w:r>
      <w:r w:rsidR="00E96973" w:rsidRPr="00D916AC">
        <w:t xml:space="preserve"> To be done at a particular time</w:t>
      </w:r>
      <w:r w:rsidR="00186E17">
        <w:t xml:space="preserve">         </w:t>
      </w:r>
    </w:p>
    <w:p w:rsidR="00640EC6" w:rsidRPr="00D916AC" w:rsidRDefault="00657BEE" w:rsidP="00186E17">
      <w:pPr>
        <w:pStyle w:val="NoSpacing"/>
      </w:pPr>
      <w:r>
        <w:t>2)</w:t>
      </w:r>
      <w:r w:rsidR="007B5A17" w:rsidRPr="00D916AC">
        <w:t xml:space="preserve"> License</w:t>
      </w:r>
      <w:r w:rsidR="00E96973" w:rsidRPr="00D916AC">
        <w:t xml:space="preserve">- </w:t>
      </w:r>
      <w:r w:rsidR="003924D1" w:rsidRPr="00D916AC">
        <w:t>To give official permission for something</w:t>
      </w:r>
    </w:p>
    <w:p w:rsidR="00186E17" w:rsidRDefault="00657BEE" w:rsidP="00186E17">
      <w:pPr>
        <w:pStyle w:val="NoSpacing"/>
      </w:pPr>
      <w:r>
        <w:t>3)</w:t>
      </w:r>
      <w:r w:rsidR="00640EC6" w:rsidRPr="00D916AC">
        <w:t xml:space="preserve"> </w:t>
      </w:r>
      <w:r w:rsidR="007B5A17" w:rsidRPr="00D916AC">
        <w:t>Navigation</w:t>
      </w:r>
      <w:r w:rsidR="003924D1" w:rsidRPr="00D916AC">
        <w:t>- Including related links, information</w:t>
      </w:r>
      <w:r w:rsidR="00186E17">
        <w:t xml:space="preserve">   </w:t>
      </w:r>
    </w:p>
    <w:p w:rsidR="00186E17" w:rsidRDefault="003924D1" w:rsidP="00186E17">
      <w:pPr>
        <w:pStyle w:val="NoSpacing"/>
      </w:pPr>
      <w:r w:rsidRPr="00D916AC">
        <w:t xml:space="preserve"> </w:t>
      </w:r>
      <w:r w:rsidR="00657BEE">
        <w:t>4)</w:t>
      </w:r>
      <w:r w:rsidR="007B5A17" w:rsidRPr="00D916AC">
        <w:t xml:space="preserve"> Junk</w:t>
      </w:r>
      <w:r w:rsidRPr="00D916AC">
        <w:t>- Useless</w:t>
      </w:r>
      <w:r w:rsidR="007B5A17" w:rsidRPr="00D916AC">
        <w:t xml:space="preserve"> </w:t>
      </w:r>
    </w:p>
    <w:p w:rsidR="00D916AC" w:rsidRPr="00D916AC" w:rsidRDefault="00657BEE" w:rsidP="00186E17">
      <w:pPr>
        <w:pStyle w:val="NoSpacing"/>
      </w:pPr>
      <w:r>
        <w:t>5)</w:t>
      </w:r>
      <w:r w:rsidR="007B5A17" w:rsidRPr="00D916AC">
        <w:t xml:space="preserve"> </w:t>
      </w:r>
      <w:r w:rsidR="00E96973" w:rsidRPr="00D916AC">
        <w:t>Recipients</w:t>
      </w:r>
      <w:r w:rsidR="007B5A17" w:rsidRPr="00D916AC">
        <w:t>-</w:t>
      </w:r>
      <w:r w:rsidR="003924D1" w:rsidRPr="00D916AC">
        <w:t xml:space="preserve"> A person who take </w:t>
      </w:r>
      <w:r w:rsidR="00186E17" w:rsidRPr="00D916AC">
        <w:t>part in something</w:t>
      </w:r>
    </w:p>
    <w:p w:rsidR="00186E17" w:rsidRDefault="00657BEE" w:rsidP="00186E17">
      <w:pPr>
        <w:pStyle w:val="NoSpacing"/>
      </w:pPr>
      <w:r>
        <w:t>6)</w:t>
      </w:r>
      <w:r w:rsidR="007B5A17" w:rsidRPr="00D916AC">
        <w:t xml:space="preserve"> Headings-</w:t>
      </w:r>
      <w:r w:rsidR="003924D1" w:rsidRPr="00D916AC">
        <w:t xml:space="preserve"> A piece of writing</w:t>
      </w:r>
      <w:r w:rsidR="007B5A17" w:rsidRPr="00D916AC">
        <w:t xml:space="preserve"> </w:t>
      </w:r>
    </w:p>
    <w:p w:rsidR="00186E17" w:rsidRDefault="00657BEE" w:rsidP="00186E17">
      <w:pPr>
        <w:pStyle w:val="NoSpacing"/>
      </w:pPr>
      <w:r>
        <w:t>7)</w:t>
      </w:r>
      <w:r w:rsidR="007B5A17" w:rsidRPr="00D916AC">
        <w:t xml:space="preserve"> Criterion-</w:t>
      </w:r>
      <w:r w:rsidR="003924D1" w:rsidRPr="00D916AC">
        <w:t xml:space="preserve"> Form an opinion about something</w:t>
      </w:r>
      <w:r w:rsidR="0079384A">
        <w:t xml:space="preserve"> </w:t>
      </w:r>
    </w:p>
    <w:p w:rsidR="00640EC6" w:rsidRPr="00D916AC" w:rsidRDefault="00657BEE" w:rsidP="00186E17">
      <w:pPr>
        <w:pStyle w:val="NoSpacing"/>
      </w:pPr>
      <w:r>
        <w:t>8)</w:t>
      </w:r>
      <w:r w:rsidR="0079384A">
        <w:t xml:space="preserve"> </w:t>
      </w:r>
      <w:r w:rsidR="0079384A" w:rsidRPr="0079384A">
        <w:t>Asterisks</w:t>
      </w:r>
      <w:r w:rsidR="0079384A">
        <w:t>- A small * like symbol used in writing.</w:t>
      </w:r>
    </w:p>
    <w:p w:rsidR="00186E17" w:rsidRDefault="00186E17" w:rsidP="00186E17">
      <w:pPr>
        <w:pStyle w:val="NoSpacing"/>
      </w:pPr>
    </w:p>
    <w:p w:rsidR="00640EC6" w:rsidRDefault="00640EC6" w:rsidP="00186E17">
      <w:pPr>
        <w:pStyle w:val="NoSpacing"/>
      </w:pPr>
      <w:r w:rsidRPr="00AD7D83">
        <w:t>Q.1</w:t>
      </w:r>
      <w:r w:rsidR="00657BEE">
        <w:t>)</w:t>
      </w:r>
      <w:r w:rsidRPr="00AD7D83">
        <w:t xml:space="preserve"> Fill in the blanks</w:t>
      </w:r>
      <w:r w:rsidR="00D916AC">
        <w:tab/>
      </w:r>
    </w:p>
    <w:p w:rsidR="00640EC6" w:rsidRDefault="00657BEE" w:rsidP="00186E17">
      <w:pPr>
        <w:pStyle w:val="NoSpacing"/>
      </w:pPr>
      <w:r>
        <w:t>1)</w:t>
      </w:r>
      <w:r w:rsidR="00640EC6">
        <w:t xml:space="preserve"> </w:t>
      </w:r>
      <w:r w:rsidR="0079384A">
        <w:t xml:space="preserve">We can create </w:t>
      </w:r>
      <w:r w:rsidR="0079384A" w:rsidRPr="0079384A">
        <w:rPr>
          <w:u w:val="single"/>
        </w:rPr>
        <w:t>rules</w:t>
      </w:r>
      <w:r w:rsidR="0079384A">
        <w:t xml:space="preserve"> to automate tasks</w:t>
      </w:r>
      <w:r w:rsidR="00640EC6">
        <w:t>.</w:t>
      </w:r>
    </w:p>
    <w:p w:rsidR="00640EC6" w:rsidRDefault="00657BEE" w:rsidP="00186E17">
      <w:pPr>
        <w:pStyle w:val="NoSpacing"/>
      </w:pPr>
      <w:r>
        <w:t>2)</w:t>
      </w:r>
      <w:r w:rsidR="0079384A">
        <w:t xml:space="preserve"> The password will always appear as </w:t>
      </w:r>
      <w:r w:rsidR="0079384A" w:rsidRPr="0079384A">
        <w:rPr>
          <w:u w:val="single"/>
        </w:rPr>
        <w:t>asterisks</w:t>
      </w:r>
      <w:r w:rsidR="0079384A">
        <w:t xml:space="preserve"> on the screen</w:t>
      </w:r>
      <w:r w:rsidR="00640EC6">
        <w:t>.</w:t>
      </w:r>
    </w:p>
    <w:p w:rsidR="00E50D53" w:rsidRDefault="00657BEE" w:rsidP="00186E17">
      <w:pPr>
        <w:pStyle w:val="NoSpacing"/>
      </w:pPr>
      <w:r>
        <w:t>3)</w:t>
      </w:r>
      <w:r w:rsidR="0079384A">
        <w:t xml:space="preserve"> We need to install </w:t>
      </w:r>
      <w:r w:rsidR="0079384A" w:rsidRPr="0079384A">
        <w:rPr>
          <w:u w:val="single"/>
        </w:rPr>
        <w:t>MS outlook 2010</w:t>
      </w:r>
      <w:r w:rsidR="0079384A">
        <w:t xml:space="preserve"> while configuring a Hotmail account.</w:t>
      </w:r>
    </w:p>
    <w:p w:rsidR="0079384A" w:rsidRDefault="00657BEE" w:rsidP="00186E17">
      <w:pPr>
        <w:pStyle w:val="NoSpacing"/>
      </w:pPr>
      <w:r>
        <w:t>4)</w:t>
      </w:r>
      <w:r w:rsidR="0079384A">
        <w:t xml:space="preserve"> The </w:t>
      </w:r>
      <w:r w:rsidR="0079384A" w:rsidRPr="006372D0">
        <w:rPr>
          <w:u w:val="single"/>
        </w:rPr>
        <w:t>quick access toolbar</w:t>
      </w:r>
      <w:r w:rsidR="0079384A">
        <w:t xml:space="preserve"> provides quick access to commonly performed tasks, such as save, undo and redo.</w:t>
      </w:r>
    </w:p>
    <w:p w:rsidR="0079384A" w:rsidRDefault="00657BEE" w:rsidP="00186E17">
      <w:pPr>
        <w:pStyle w:val="NoSpacing"/>
      </w:pPr>
      <w:r>
        <w:t>5)</w:t>
      </w:r>
      <w:r w:rsidR="0079384A">
        <w:t xml:space="preserve"> </w:t>
      </w:r>
      <w:r w:rsidR="006372D0">
        <w:t>The screen displayed on clicking on the file tab is called the</w:t>
      </w:r>
      <w:r w:rsidR="006372D0" w:rsidRPr="006372D0">
        <w:rPr>
          <w:u w:val="single"/>
        </w:rPr>
        <w:t xml:space="preserve"> backstage</w:t>
      </w:r>
      <w:r w:rsidR="006372D0">
        <w:t xml:space="preserve"> view.</w:t>
      </w:r>
    </w:p>
    <w:p w:rsidR="006372D0" w:rsidRDefault="00657BEE" w:rsidP="00186E17">
      <w:pPr>
        <w:pStyle w:val="NoSpacing"/>
      </w:pPr>
      <w:r>
        <w:t>6)</w:t>
      </w:r>
      <w:r w:rsidR="006372D0">
        <w:t xml:space="preserve"> If we compose an email and do not sent it, the email appears in the </w:t>
      </w:r>
      <w:r w:rsidR="006372D0" w:rsidRPr="006372D0">
        <w:rPr>
          <w:u w:val="single"/>
        </w:rPr>
        <w:t>draft</w:t>
      </w:r>
      <w:r w:rsidR="006372D0">
        <w:t xml:space="preserve"> folder.</w:t>
      </w:r>
    </w:p>
    <w:p w:rsidR="006372D0" w:rsidRDefault="00657BEE" w:rsidP="00186E17">
      <w:pPr>
        <w:pStyle w:val="NoSpacing"/>
      </w:pPr>
      <w:r>
        <w:t>7)</w:t>
      </w:r>
      <w:r w:rsidR="006372D0">
        <w:t xml:space="preserve"> MS outlook saves all our emails on our </w:t>
      </w:r>
      <w:r w:rsidR="006372D0" w:rsidRPr="006372D0">
        <w:rPr>
          <w:u w:val="single"/>
        </w:rPr>
        <w:t>computer hard disk</w:t>
      </w:r>
      <w:r w:rsidR="006372D0">
        <w:t>.</w:t>
      </w:r>
    </w:p>
    <w:p w:rsidR="006372D0" w:rsidRDefault="00657BEE" w:rsidP="00186E17">
      <w:pPr>
        <w:pStyle w:val="NoSpacing"/>
      </w:pPr>
      <w:r>
        <w:t>8)</w:t>
      </w:r>
      <w:r w:rsidR="006372D0">
        <w:t xml:space="preserve"> Once the emails are deleted, they are moved to the </w:t>
      </w:r>
      <w:r w:rsidR="006372D0" w:rsidRPr="006372D0">
        <w:rPr>
          <w:u w:val="single"/>
        </w:rPr>
        <w:t>deleted items</w:t>
      </w:r>
      <w:r w:rsidR="006372D0">
        <w:t xml:space="preserve"> folder.</w:t>
      </w:r>
    </w:p>
    <w:p w:rsidR="006372D0" w:rsidRDefault="00657BEE" w:rsidP="00186E17">
      <w:pPr>
        <w:pStyle w:val="NoSpacing"/>
      </w:pPr>
      <w:r>
        <w:t>9)</w:t>
      </w:r>
      <w:r w:rsidR="006372D0">
        <w:t xml:space="preserve"> The </w:t>
      </w:r>
      <w:r w:rsidR="006372D0" w:rsidRPr="006372D0">
        <w:rPr>
          <w:u w:val="single"/>
        </w:rPr>
        <w:t>search box</w:t>
      </w:r>
      <w:r w:rsidR="006372D0">
        <w:t xml:space="preserve"> option requires us to click on the heading name to search for emails.</w:t>
      </w:r>
    </w:p>
    <w:p w:rsidR="006372D0" w:rsidRDefault="00657BEE" w:rsidP="00186E17">
      <w:pPr>
        <w:pStyle w:val="NoSpacing"/>
      </w:pPr>
      <w:r>
        <w:t>10)</w:t>
      </w:r>
      <w:r w:rsidR="006372D0">
        <w:t xml:space="preserve"> The search box is available at the </w:t>
      </w:r>
      <w:r w:rsidR="006372D0" w:rsidRPr="006372D0">
        <w:rPr>
          <w:u w:val="single"/>
        </w:rPr>
        <w:t>top right</w:t>
      </w:r>
      <w:r w:rsidR="006372D0">
        <w:t xml:space="preserve"> of the massage area of the inbox.</w:t>
      </w:r>
    </w:p>
    <w:p w:rsidR="00657BEE" w:rsidRDefault="00657BEE" w:rsidP="00186E17">
      <w:pPr>
        <w:pStyle w:val="NoSpacing"/>
      </w:pPr>
    </w:p>
    <w:p w:rsidR="00BE3DB0" w:rsidRDefault="00E503EE" w:rsidP="00186E17">
      <w:pPr>
        <w:pStyle w:val="NoSpacing"/>
      </w:pPr>
      <w:r>
        <w:t>Q.2)</w:t>
      </w:r>
      <w:r w:rsidR="00BE3DB0">
        <w:t xml:space="preserve"> State whether the following statements are True or False.</w:t>
      </w:r>
    </w:p>
    <w:p w:rsidR="00BE3DB0" w:rsidRDefault="00E503EE" w:rsidP="00186E17">
      <w:pPr>
        <w:pStyle w:val="NoSpacing"/>
        <w:rPr>
          <w:u w:val="single"/>
        </w:rPr>
      </w:pPr>
      <w:r>
        <w:t xml:space="preserve">1) </w:t>
      </w:r>
      <w:r w:rsidR="00BE3DB0">
        <w:t xml:space="preserve">Anyone who accesses the computer can read and send email from our outlook account. – </w:t>
      </w:r>
      <w:r w:rsidR="00BE3DB0" w:rsidRPr="00BE3DB0">
        <w:rPr>
          <w:u w:val="single"/>
        </w:rPr>
        <w:t>True</w:t>
      </w:r>
    </w:p>
    <w:p w:rsidR="00BE3DB0" w:rsidRDefault="00E503EE" w:rsidP="00186E17">
      <w:pPr>
        <w:pStyle w:val="NoSpacing"/>
        <w:rPr>
          <w:u w:val="single"/>
        </w:rPr>
      </w:pPr>
      <w:r>
        <w:t>2)</w:t>
      </w:r>
      <w:r w:rsidR="00BE3DB0" w:rsidRPr="00BE3DB0">
        <w:t xml:space="preserve"> </w:t>
      </w:r>
      <w:r w:rsidR="00BE3DB0">
        <w:t xml:space="preserve">Notification are massages we can set to pop-up at a specified date and time to remind us to do a task. – </w:t>
      </w:r>
      <w:r w:rsidR="00BE3DB0" w:rsidRPr="00BE3DB0">
        <w:rPr>
          <w:u w:val="single"/>
        </w:rPr>
        <w:t>False</w:t>
      </w:r>
    </w:p>
    <w:p w:rsidR="00BE3DB0" w:rsidRDefault="00E503EE" w:rsidP="00186E17">
      <w:pPr>
        <w:pStyle w:val="NoSpacing"/>
        <w:rPr>
          <w:u w:val="single"/>
        </w:rPr>
      </w:pPr>
      <w:r>
        <w:t>3)</w:t>
      </w:r>
      <w:r w:rsidR="00BE3DB0">
        <w:t xml:space="preserve"> Only after configuring an email account can we start using outlook. – </w:t>
      </w:r>
      <w:r w:rsidR="00BE3DB0" w:rsidRPr="00BE3DB0">
        <w:rPr>
          <w:u w:val="single"/>
        </w:rPr>
        <w:t>True</w:t>
      </w:r>
    </w:p>
    <w:p w:rsidR="00BE3DB0" w:rsidRDefault="00E503EE" w:rsidP="00186E17">
      <w:pPr>
        <w:pStyle w:val="NoSpacing"/>
      </w:pPr>
      <w:r>
        <w:t>4)</w:t>
      </w:r>
      <w:r w:rsidR="00BE3DB0">
        <w:t xml:space="preserve"> The tasks folder displays the calendar and any appointments that are specified for the month or day that is displayed. – </w:t>
      </w:r>
      <w:r w:rsidR="00BE3DB0" w:rsidRPr="00BE3DB0">
        <w:rPr>
          <w:u w:val="single"/>
        </w:rPr>
        <w:t>False</w:t>
      </w:r>
    </w:p>
    <w:p w:rsidR="00BE3DB0" w:rsidRDefault="00E503EE" w:rsidP="00186E17">
      <w:pPr>
        <w:pStyle w:val="NoSpacing"/>
        <w:rPr>
          <w:u w:val="single"/>
        </w:rPr>
      </w:pPr>
      <w:r>
        <w:t>5)</w:t>
      </w:r>
      <w:r w:rsidR="00BE3DB0">
        <w:t xml:space="preserve"> The only way to view an email in outlook is to open it in a new window. – </w:t>
      </w:r>
      <w:r w:rsidR="00BE3DB0" w:rsidRPr="00BE3DB0">
        <w:rPr>
          <w:u w:val="single"/>
        </w:rPr>
        <w:t>False</w:t>
      </w:r>
    </w:p>
    <w:p w:rsidR="003733E4" w:rsidRDefault="00E503EE" w:rsidP="00186E17">
      <w:pPr>
        <w:pStyle w:val="NoSpacing"/>
        <w:rPr>
          <w:u w:val="single"/>
        </w:rPr>
      </w:pPr>
      <w:r>
        <w:t>6)</w:t>
      </w:r>
      <w:r w:rsidR="003733E4">
        <w:t xml:space="preserve"> Clicking on the received heading sorts all emails received on the specific date. – </w:t>
      </w:r>
      <w:r w:rsidR="003733E4" w:rsidRPr="003733E4">
        <w:rPr>
          <w:u w:val="single"/>
        </w:rPr>
        <w:t>False</w:t>
      </w:r>
    </w:p>
    <w:p w:rsidR="00E503EE" w:rsidRDefault="00E503EE" w:rsidP="00186E17">
      <w:pPr>
        <w:pStyle w:val="NoSpacing"/>
      </w:pPr>
    </w:p>
    <w:p w:rsidR="003733E4" w:rsidRDefault="003733E4" w:rsidP="00186E17">
      <w:pPr>
        <w:pStyle w:val="NoSpacing"/>
      </w:pPr>
      <w:r w:rsidRPr="003733E4">
        <w:t>Q.3</w:t>
      </w:r>
      <w:r w:rsidR="00E503EE">
        <w:t>)</w:t>
      </w:r>
      <w:r w:rsidRPr="003733E4">
        <w:t xml:space="preserve"> </w:t>
      </w:r>
      <w:r>
        <w:t>Match the columns.</w:t>
      </w:r>
    </w:p>
    <w:p w:rsidR="003733E4" w:rsidRDefault="00C7207D" w:rsidP="00186E17">
      <w:pPr>
        <w:pStyle w:val="NoSpacing"/>
      </w:pPr>
      <w:r>
        <w:t>Feature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Use</w:t>
      </w:r>
    </w:p>
    <w:p w:rsidR="00C7207D" w:rsidRDefault="00E503EE" w:rsidP="00186E17">
      <w:pPr>
        <w:pStyle w:val="NoSpacing"/>
      </w:pPr>
      <w:r>
        <w:t>1)</w:t>
      </w:r>
      <w:r w:rsidR="00C7207D">
        <w:t xml:space="preserve"> Navigation pane </w:t>
      </w:r>
      <w:r w:rsidR="00C7207D">
        <w:tab/>
      </w:r>
      <w:r w:rsidR="00C7207D" w:rsidRPr="00C7207D">
        <w:t>(f)</w:t>
      </w:r>
      <w:r w:rsidR="00C7207D">
        <w:t xml:space="preserve"> Provides the different features available, such as mail, calendar, contacts and tasks.</w:t>
      </w:r>
    </w:p>
    <w:p w:rsidR="00C7207D" w:rsidRDefault="00E503EE" w:rsidP="00186E17">
      <w:pPr>
        <w:pStyle w:val="NoSpacing"/>
      </w:pPr>
      <w:r>
        <w:t>2)</w:t>
      </w:r>
      <w:r w:rsidR="00C7207D">
        <w:t xml:space="preserve"> Inbox</w:t>
      </w:r>
      <w:r w:rsidR="00C7207D">
        <w:tab/>
      </w:r>
      <w:r>
        <w:t xml:space="preserve">              </w:t>
      </w:r>
      <w:r w:rsidR="00C7207D" w:rsidRPr="00385BBE">
        <w:t>(d) Displays all emails that we receive.</w:t>
      </w:r>
    </w:p>
    <w:p w:rsidR="00C7207D" w:rsidRPr="00385BBE" w:rsidRDefault="00E503EE" w:rsidP="00186E17">
      <w:pPr>
        <w:pStyle w:val="NoSpacing"/>
      </w:pPr>
      <w:r>
        <w:t>3)</w:t>
      </w:r>
      <w:r w:rsidR="00C7207D">
        <w:t xml:space="preserve"> Sent items</w:t>
      </w:r>
      <w:r>
        <w:t xml:space="preserve">       </w:t>
      </w:r>
      <w:r w:rsidR="00C7207D">
        <w:tab/>
      </w:r>
      <w:r w:rsidR="00C7207D" w:rsidRPr="00385BBE">
        <w:t>(e) Displays emails that are already sent.</w:t>
      </w:r>
    </w:p>
    <w:p w:rsidR="00C7207D" w:rsidRDefault="00E503EE" w:rsidP="00186E17">
      <w:pPr>
        <w:pStyle w:val="NoSpacing"/>
      </w:pPr>
      <w:r>
        <w:t>4)</w:t>
      </w:r>
      <w:r w:rsidR="00385BBE">
        <w:t xml:space="preserve"> Reading pane</w:t>
      </w:r>
      <w:r w:rsidR="00385BBE">
        <w:tab/>
      </w:r>
      <w:r w:rsidR="00385BBE" w:rsidRPr="00385BBE">
        <w:t>(b) Displays the contents of an email without opening it in a new window.</w:t>
      </w:r>
    </w:p>
    <w:p w:rsidR="00385BBE" w:rsidRDefault="00E503EE" w:rsidP="00186E17">
      <w:pPr>
        <w:pStyle w:val="NoSpacing"/>
      </w:pPr>
      <w:r>
        <w:t>5)</w:t>
      </w:r>
      <w:r w:rsidR="00385BBE">
        <w:t xml:space="preserve"> Outbox</w:t>
      </w:r>
      <w:r w:rsidR="00385BBE">
        <w:tab/>
      </w:r>
      <w:r>
        <w:t xml:space="preserve">               </w:t>
      </w:r>
      <w:r w:rsidR="00385BBE" w:rsidRPr="00385BBE">
        <w:t>(a) Displays emails that are in the process of being sent</w:t>
      </w:r>
      <w:r w:rsidR="00385BBE">
        <w:t>.</w:t>
      </w:r>
    </w:p>
    <w:p w:rsidR="00385BBE" w:rsidRPr="00385BBE" w:rsidRDefault="00E503EE" w:rsidP="00186E17">
      <w:pPr>
        <w:pStyle w:val="NoSpacing"/>
      </w:pPr>
      <w:r>
        <w:t>6)</w:t>
      </w:r>
      <w:r w:rsidR="00385BBE">
        <w:t xml:space="preserve"> Junk email</w:t>
      </w:r>
      <w:r w:rsidR="00385BBE">
        <w:tab/>
      </w:r>
      <w:r>
        <w:t xml:space="preserve">               </w:t>
      </w:r>
      <w:r w:rsidR="00385BBE" w:rsidRPr="00385BBE">
        <w:t>(g) Displays all emails that are identified as unwanted or from unknown people.</w:t>
      </w:r>
    </w:p>
    <w:p w:rsidR="00385BBE" w:rsidRDefault="00E503EE" w:rsidP="00186E17">
      <w:pPr>
        <w:pStyle w:val="NoSpacing"/>
      </w:pPr>
      <w:r>
        <w:t>7)</w:t>
      </w:r>
      <w:r w:rsidR="00385BBE">
        <w:t xml:space="preserve"> To-do bar</w:t>
      </w:r>
      <w:r w:rsidR="00385BBE">
        <w:tab/>
      </w:r>
      <w:r>
        <w:t xml:space="preserve">               </w:t>
      </w:r>
      <w:r w:rsidR="00385BBE" w:rsidRPr="00385BBE">
        <w:t xml:space="preserve">(c) Displays a calendar, a list of all pending tasks and all appointments that are saved. </w:t>
      </w:r>
    </w:p>
    <w:p w:rsidR="00E503EE" w:rsidRDefault="00E503EE" w:rsidP="00186E17">
      <w:pPr>
        <w:pStyle w:val="NoSpacing"/>
      </w:pPr>
    </w:p>
    <w:p w:rsidR="00E503EE" w:rsidRDefault="00E503EE" w:rsidP="00186E17">
      <w:pPr>
        <w:pStyle w:val="NoSpacing"/>
      </w:pPr>
    </w:p>
    <w:p w:rsidR="00385BBE" w:rsidRDefault="00ED1D6B" w:rsidP="00186E17">
      <w:pPr>
        <w:pStyle w:val="NoSpacing"/>
      </w:pPr>
      <w:r>
        <w:lastRenderedPageBreak/>
        <w:t>Q.4</w:t>
      </w:r>
      <w:r w:rsidR="00E503EE">
        <w:t>)</w:t>
      </w:r>
      <w:r>
        <w:t xml:space="preserve"> Answer the following questions in two sentences each.</w:t>
      </w:r>
    </w:p>
    <w:p w:rsidR="00ED1D6B" w:rsidRDefault="00E503EE" w:rsidP="00186E17">
      <w:pPr>
        <w:pStyle w:val="NoSpacing"/>
      </w:pPr>
      <w:r>
        <w:t>1)</w:t>
      </w:r>
      <w:r w:rsidR="004D2D80">
        <w:t xml:space="preserve"> State the use of MS outlook 2010.</w:t>
      </w:r>
    </w:p>
    <w:p w:rsidR="008218DF" w:rsidRDefault="004D2D80" w:rsidP="00186E17">
      <w:pPr>
        <w:pStyle w:val="NoSpacing"/>
      </w:pPr>
      <w:r w:rsidRPr="004D2D80">
        <w:t>Ans-</w:t>
      </w:r>
      <w:r w:rsidR="008218DF" w:rsidRPr="008218DF">
        <w:t>(</w:t>
      </w:r>
      <w:r>
        <w:t xml:space="preserve">i) </w:t>
      </w:r>
      <w:r w:rsidRPr="004D2D80">
        <w:t xml:space="preserve">MS outlook </w:t>
      </w:r>
      <w:r>
        <w:t xml:space="preserve">is a part of </w:t>
      </w:r>
      <w:r w:rsidR="00B74D7B">
        <w:t>the MS</w:t>
      </w:r>
      <w:r>
        <w:t xml:space="preserve"> office 2010 suite and allows us to easily send and </w:t>
      </w:r>
      <w:r w:rsidR="00B74D7B">
        <w:t xml:space="preserve">receive </w:t>
      </w:r>
    </w:p>
    <w:p w:rsidR="004D2D80" w:rsidRDefault="004D2D80" w:rsidP="00186E17">
      <w:pPr>
        <w:pStyle w:val="NoSpacing"/>
      </w:pPr>
      <w:r>
        <w:t>emails from any host account</w:t>
      </w:r>
      <w:r w:rsidR="008218DF">
        <w:t>.(ii) With outlook we can access our emails without having to go to the website and logging on to our accounts repeatedly.</w:t>
      </w:r>
    </w:p>
    <w:p w:rsidR="008218DF" w:rsidRDefault="008218DF" w:rsidP="00186E17">
      <w:pPr>
        <w:pStyle w:val="NoSpacing"/>
      </w:pPr>
    </w:p>
    <w:p w:rsidR="008218DF" w:rsidRDefault="00E503EE" w:rsidP="00186E17">
      <w:pPr>
        <w:pStyle w:val="NoSpacing"/>
      </w:pPr>
      <w:r>
        <w:t xml:space="preserve">2) </w:t>
      </w:r>
      <w:r w:rsidR="008218DF">
        <w:t>Explain any two features of MS outlook 2010.</w:t>
      </w:r>
    </w:p>
    <w:p w:rsidR="008218DF" w:rsidRDefault="008218DF" w:rsidP="00186E17">
      <w:pPr>
        <w:pStyle w:val="NoSpacing"/>
      </w:pPr>
      <w:r w:rsidRPr="008218DF">
        <w:t>Ans</w:t>
      </w:r>
      <w:r>
        <w:t xml:space="preserve">- Quick availability, receive </w:t>
      </w:r>
      <w:r w:rsidR="008200CD">
        <w:t>notifications</w:t>
      </w:r>
      <w:r>
        <w:t xml:space="preserve">, add reminders, manage contacts, schedule tasks and automate tasks are </w:t>
      </w:r>
      <w:r w:rsidR="005177E1">
        <w:t>features of outlook</w:t>
      </w:r>
      <w:r w:rsidR="008200CD">
        <w:t>.</w:t>
      </w:r>
    </w:p>
    <w:p w:rsidR="008200CD" w:rsidRDefault="008200CD" w:rsidP="00186E17">
      <w:pPr>
        <w:pStyle w:val="NoSpacing"/>
      </w:pPr>
      <w:r>
        <w:t>i.) Quick availability- We can quickly gain access to our emails without having to go to the website and log on to our accounts.</w:t>
      </w:r>
    </w:p>
    <w:p w:rsidR="008200CD" w:rsidRDefault="008200CD" w:rsidP="00186E17">
      <w:pPr>
        <w:pStyle w:val="NoSpacing"/>
      </w:pPr>
      <w:r>
        <w:t xml:space="preserve">ii.) Manage contacts- We can add the contact details to our address book and also form groups to whom we frequently send emails, so we do not have to select each recipient.  </w:t>
      </w:r>
    </w:p>
    <w:p w:rsidR="00966BD0" w:rsidRDefault="00966BD0" w:rsidP="00186E17">
      <w:pPr>
        <w:pStyle w:val="NoSpacing"/>
      </w:pPr>
    </w:p>
    <w:p w:rsidR="00966BD0" w:rsidRDefault="00E503EE" w:rsidP="00186E17">
      <w:pPr>
        <w:pStyle w:val="NoSpacing"/>
      </w:pPr>
      <w:r>
        <w:t xml:space="preserve">3) </w:t>
      </w:r>
      <w:r w:rsidR="000D2496">
        <w:t>List of different tabs available on the MS Outlook 2010.</w:t>
      </w:r>
    </w:p>
    <w:p w:rsidR="000D2496" w:rsidRDefault="000D2496" w:rsidP="00186E17">
      <w:pPr>
        <w:pStyle w:val="NoSpacing"/>
      </w:pPr>
      <w:r w:rsidRPr="008218DF">
        <w:t>Ans</w:t>
      </w:r>
      <w:r>
        <w:t>- Home, send/ receive, folder, view tabs are available on the MS Outlook 2010.</w:t>
      </w:r>
    </w:p>
    <w:p w:rsidR="00A63864" w:rsidRDefault="00A63864" w:rsidP="00186E17">
      <w:pPr>
        <w:pStyle w:val="NoSpacing"/>
      </w:pPr>
    </w:p>
    <w:p w:rsidR="00A63864" w:rsidRDefault="00E503EE" w:rsidP="00186E17">
      <w:pPr>
        <w:pStyle w:val="NoSpacing"/>
      </w:pPr>
      <w:r>
        <w:t xml:space="preserve">4) </w:t>
      </w:r>
      <w:r w:rsidR="00A63864">
        <w:t>Explain the deleted items folder.</w:t>
      </w:r>
    </w:p>
    <w:p w:rsidR="004428A8" w:rsidRDefault="00A63864" w:rsidP="00186E17">
      <w:pPr>
        <w:pStyle w:val="NoSpacing"/>
      </w:pPr>
      <w:r w:rsidRPr="008218DF">
        <w:t>Ans</w:t>
      </w:r>
      <w:r w:rsidR="004428A8">
        <w:t>- i) Once the emails are deleted, they are moved to the deleted items folder. These are still a part of our outlook account. To delete these emails, we need to delete them from our outlook account.</w:t>
      </w:r>
    </w:p>
    <w:p w:rsidR="00A63864" w:rsidRDefault="004428A8" w:rsidP="00186E17">
      <w:pPr>
        <w:pStyle w:val="NoSpacing"/>
      </w:pPr>
      <w:r>
        <w:t xml:space="preserve">ii) These can be deleted the same way we delete emails from other folders in outlook. But what if there are too many </w:t>
      </w:r>
      <w:r w:rsidR="004F2082">
        <w:t>emails in the deleted items folder, deleting them may take a long time even if we select them all by pressing the shift key as we may need to scroll through a long list to reachthe email. We can empty the deleted item folder with only two clicks.</w:t>
      </w:r>
    </w:p>
    <w:p w:rsidR="004F2082" w:rsidRDefault="004F2082" w:rsidP="00186E17">
      <w:pPr>
        <w:pStyle w:val="NoSpacing"/>
      </w:pPr>
    </w:p>
    <w:p w:rsidR="004F2082" w:rsidRDefault="004F2082" w:rsidP="00186E17">
      <w:pPr>
        <w:pStyle w:val="NoSpacing"/>
      </w:pPr>
      <w:r>
        <w:t>5) State the use of the contacts folder.</w:t>
      </w:r>
    </w:p>
    <w:p w:rsidR="004F2082" w:rsidRPr="00A83FFC" w:rsidRDefault="004F2082" w:rsidP="00186E17">
      <w:pPr>
        <w:pStyle w:val="NoSpacing"/>
      </w:pPr>
      <w:r w:rsidRPr="00E35CC2">
        <w:t>Ans</w:t>
      </w:r>
      <w:r w:rsidRPr="00A83FFC">
        <w:t xml:space="preserve">- </w:t>
      </w:r>
      <w:r w:rsidR="0073084C">
        <w:t>The use of contact folder is to d</w:t>
      </w:r>
      <w:r w:rsidR="00A83FFC" w:rsidRPr="00A83FFC">
        <w:t xml:space="preserve">isplay all contacts that we have saved. We need to </w:t>
      </w:r>
      <w:r w:rsidR="00D95B3F" w:rsidRPr="00A83FFC">
        <w:t>double click</w:t>
      </w:r>
      <w:r w:rsidR="00A83FFC" w:rsidRPr="00A83FFC">
        <w:t xml:space="preserve"> and view its details.</w:t>
      </w:r>
    </w:p>
    <w:p w:rsidR="00A83FFC" w:rsidRPr="00A83FFC" w:rsidRDefault="00A83FFC" w:rsidP="00186E17">
      <w:pPr>
        <w:pStyle w:val="NoSpacing"/>
      </w:pPr>
    </w:p>
    <w:p w:rsidR="00A83FFC" w:rsidRDefault="00A83FFC" w:rsidP="00186E17">
      <w:pPr>
        <w:pStyle w:val="NoSpacing"/>
      </w:pPr>
      <w:r w:rsidRPr="00A83FFC">
        <w:t>6)</w:t>
      </w:r>
      <w:r w:rsidR="00D56743">
        <w:t xml:space="preserve"> State the use of the Search feature</w:t>
      </w:r>
    </w:p>
    <w:p w:rsidR="00D56743" w:rsidRPr="001C7ABE" w:rsidRDefault="00D56743" w:rsidP="00186E17">
      <w:pPr>
        <w:pStyle w:val="NoSpacing"/>
      </w:pPr>
      <w:r w:rsidRPr="00D56743">
        <w:t>Ans</w:t>
      </w:r>
      <w:r w:rsidR="001C7ABE">
        <w:t>–</w:t>
      </w:r>
      <w:r w:rsidR="0073084C">
        <w:t>The search feature helps us to find the files which we had already saved.</w:t>
      </w:r>
      <w:r w:rsidR="00A24A5F">
        <w:t xml:space="preserve"> It is time consuming and especially helpful if more than one </w:t>
      </w:r>
      <w:bookmarkStart w:id="0" w:name="_GoBack"/>
      <w:bookmarkEnd w:id="0"/>
      <w:r w:rsidR="00A24A5F">
        <w:t>criterion to search for an email.</w:t>
      </w:r>
    </w:p>
    <w:p w:rsidR="00966BD0" w:rsidRDefault="00966BD0" w:rsidP="00186E17">
      <w:pPr>
        <w:pStyle w:val="NoSpacing"/>
      </w:pPr>
    </w:p>
    <w:p w:rsidR="008218DF" w:rsidRDefault="008218DF" w:rsidP="00186E17">
      <w:pPr>
        <w:pStyle w:val="NoSpacing"/>
      </w:pPr>
    </w:p>
    <w:p w:rsidR="008218DF" w:rsidRPr="004D2D80" w:rsidRDefault="008218DF" w:rsidP="00186E17">
      <w:pPr>
        <w:pStyle w:val="NoSpacing"/>
      </w:pPr>
    </w:p>
    <w:p w:rsidR="00BE3DB0" w:rsidRPr="00BE3DB0" w:rsidRDefault="00BE3DB0" w:rsidP="00186E17">
      <w:pPr>
        <w:pStyle w:val="NoSpacing"/>
      </w:pPr>
    </w:p>
    <w:p w:rsidR="006372D0" w:rsidRDefault="006372D0" w:rsidP="00186E17">
      <w:pPr>
        <w:pStyle w:val="NoSpacing"/>
      </w:pPr>
    </w:p>
    <w:sectPr w:rsidR="006372D0" w:rsidSect="006C4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7A" w:rsidRDefault="00412D7A" w:rsidP="00C75F64">
      <w:pPr>
        <w:spacing w:after="0" w:line="240" w:lineRule="auto"/>
      </w:pPr>
      <w:r>
        <w:separator/>
      </w:r>
    </w:p>
  </w:endnote>
  <w:endnote w:type="continuationSeparator" w:id="1">
    <w:p w:rsidR="00412D7A" w:rsidRDefault="00412D7A" w:rsidP="00C7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7A" w:rsidRDefault="00412D7A" w:rsidP="00C75F64">
      <w:pPr>
        <w:spacing w:after="0" w:line="240" w:lineRule="auto"/>
      </w:pPr>
      <w:r>
        <w:separator/>
      </w:r>
    </w:p>
  </w:footnote>
  <w:footnote w:type="continuationSeparator" w:id="1">
    <w:p w:rsidR="00412D7A" w:rsidRDefault="00412D7A" w:rsidP="00C7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4988" o:spid="_x0000_s3074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4989" o:spid="_x0000_s3075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4" w:rsidRDefault="00C75F64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4987" o:spid="_x0000_s3073" type="#_x0000_t75" style="position:absolute;margin-left:0;margin-top:0;width:450.85pt;height:450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9A8"/>
    <w:multiLevelType w:val="hybridMultilevel"/>
    <w:tmpl w:val="5406C122"/>
    <w:lvl w:ilvl="0" w:tplc="4A0E56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CF0"/>
    <w:multiLevelType w:val="hybridMultilevel"/>
    <w:tmpl w:val="87F661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6273"/>
    <w:multiLevelType w:val="hybridMultilevel"/>
    <w:tmpl w:val="47002814"/>
    <w:lvl w:ilvl="0" w:tplc="AC78E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E4CC2"/>
    <w:multiLevelType w:val="hybridMultilevel"/>
    <w:tmpl w:val="428E9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1793"/>
    <w:multiLevelType w:val="hybridMultilevel"/>
    <w:tmpl w:val="0E24D2C8"/>
    <w:lvl w:ilvl="0" w:tplc="189EC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F77"/>
    <w:multiLevelType w:val="hybridMultilevel"/>
    <w:tmpl w:val="1BDAD10E"/>
    <w:lvl w:ilvl="0" w:tplc="E24E5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A316D"/>
    <w:rsid w:val="00063CDD"/>
    <w:rsid w:val="000752C6"/>
    <w:rsid w:val="000D2496"/>
    <w:rsid w:val="00186E17"/>
    <w:rsid w:val="001A316D"/>
    <w:rsid w:val="001C7ABE"/>
    <w:rsid w:val="00310950"/>
    <w:rsid w:val="003733E4"/>
    <w:rsid w:val="00385BBE"/>
    <w:rsid w:val="003924D1"/>
    <w:rsid w:val="003E2BDA"/>
    <w:rsid w:val="00412D7A"/>
    <w:rsid w:val="004428A8"/>
    <w:rsid w:val="0045012A"/>
    <w:rsid w:val="004C68E9"/>
    <w:rsid w:val="004D2D80"/>
    <w:rsid w:val="004F2082"/>
    <w:rsid w:val="005177E1"/>
    <w:rsid w:val="006372D0"/>
    <w:rsid w:val="00640EC6"/>
    <w:rsid w:val="00657BEE"/>
    <w:rsid w:val="006C47D1"/>
    <w:rsid w:val="0073084C"/>
    <w:rsid w:val="0079384A"/>
    <w:rsid w:val="007B5A17"/>
    <w:rsid w:val="008200CD"/>
    <w:rsid w:val="008218DF"/>
    <w:rsid w:val="00966BD0"/>
    <w:rsid w:val="00A24A5F"/>
    <w:rsid w:val="00A63864"/>
    <w:rsid w:val="00A83FFC"/>
    <w:rsid w:val="00B66EED"/>
    <w:rsid w:val="00B74D7B"/>
    <w:rsid w:val="00BA7577"/>
    <w:rsid w:val="00BE3DB0"/>
    <w:rsid w:val="00C61658"/>
    <w:rsid w:val="00C7207D"/>
    <w:rsid w:val="00C75F64"/>
    <w:rsid w:val="00D56743"/>
    <w:rsid w:val="00D916AC"/>
    <w:rsid w:val="00D95B3F"/>
    <w:rsid w:val="00E35CC2"/>
    <w:rsid w:val="00E503EE"/>
    <w:rsid w:val="00E50D53"/>
    <w:rsid w:val="00E96973"/>
    <w:rsid w:val="00ED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6A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7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64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6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35</cp:revision>
  <dcterms:created xsi:type="dcterms:W3CDTF">2019-09-24T14:58:00Z</dcterms:created>
  <dcterms:modified xsi:type="dcterms:W3CDTF">2022-09-03T06:05:00Z</dcterms:modified>
</cp:coreProperties>
</file>